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</w:rPr>
        <w:t xml:space="preserve">浙江大学机械工程学院 </w:t>
      </w:r>
      <w:r>
        <w:rPr>
          <w:rFonts w:ascii="黑体" w:eastAsia="黑体"/>
          <w:sz w:val="30"/>
          <w:szCs w:val="32"/>
        </w:rPr>
        <w:t xml:space="preserve">           </w:t>
      </w:r>
      <w:r>
        <w:rPr>
          <w:rFonts w:hint="eastAsia" w:ascii="黑体" w:eastAsia="黑体"/>
          <w:sz w:val="30"/>
          <w:szCs w:val="32"/>
        </w:rPr>
        <w:t>奖学金申请审批表</w:t>
      </w:r>
    </w:p>
    <w:p>
      <w:pPr>
        <w:jc w:val="center"/>
        <w:rPr>
          <w:rFonts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</w:rPr>
        <w:t>（202</w:t>
      </w:r>
      <w:r>
        <w:rPr>
          <w:rFonts w:hint="eastAsia" w:ascii="黑体" w:eastAsia="黑体"/>
          <w:sz w:val="30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sz w:val="30"/>
          <w:szCs w:val="32"/>
        </w:rPr>
        <w:t>年）</w:t>
      </w:r>
    </w:p>
    <w:tbl>
      <w:tblPr>
        <w:tblStyle w:val="5"/>
        <w:tblpPr w:leftFromText="180" w:rightFromText="180" w:vertAnchor="page" w:horzAnchor="page" w:tblpX="1247" w:tblpY="29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800"/>
        <w:gridCol w:w="1260"/>
        <w:gridCol w:w="2757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783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个人学习经历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5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（自小学阶段开始填写）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before="156" w:beforeLines="50" w:after="312" w:afterLine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0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申报该奖励的理由及主要事迹</w:t>
            </w:r>
          </w:p>
        </w:tc>
        <w:tc>
          <w:tcPr>
            <w:tcW w:w="9103" w:type="dxa"/>
            <w:gridSpan w:val="5"/>
            <w:vAlign w:val="center"/>
          </w:tcPr>
          <w:p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导师或班主任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firstLine="5160" w:firstLineChars="2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学院初评意见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评审委员会负责人签名：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5040" w:firstLineChars="2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（公章）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</w:tc>
      </w:tr>
    </w:tbl>
    <w:p>
      <w:pPr>
        <w:pStyle w:val="4"/>
        <w:adjustRightInd w:val="0"/>
        <w:snapToGrid w:val="0"/>
        <w:spacing w:before="0" w:beforeAutospacing="0" w:after="0" w:afterAutospacing="0"/>
      </w:pPr>
      <w:r>
        <w:rPr>
          <w:rFonts w:hint="eastAsia"/>
        </w:rPr>
        <w:t>本表一式两份，请正反面打印。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925"/>
    <w:rsid w:val="00061340"/>
    <w:rsid w:val="000642F3"/>
    <w:rsid w:val="00127A0A"/>
    <w:rsid w:val="00172A27"/>
    <w:rsid w:val="001B2C14"/>
    <w:rsid w:val="00303EC5"/>
    <w:rsid w:val="00345897"/>
    <w:rsid w:val="003B46E6"/>
    <w:rsid w:val="003E061C"/>
    <w:rsid w:val="003F3A31"/>
    <w:rsid w:val="004213C6"/>
    <w:rsid w:val="00433140"/>
    <w:rsid w:val="004544A6"/>
    <w:rsid w:val="00576D5D"/>
    <w:rsid w:val="005B24E2"/>
    <w:rsid w:val="005F73A4"/>
    <w:rsid w:val="006C628A"/>
    <w:rsid w:val="00731C61"/>
    <w:rsid w:val="00767D59"/>
    <w:rsid w:val="008056EF"/>
    <w:rsid w:val="008B6861"/>
    <w:rsid w:val="009A689A"/>
    <w:rsid w:val="009E4062"/>
    <w:rsid w:val="00A20A01"/>
    <w:rsid w:val="00A630AD"/>
    <w:rsid w:val="00AA71C7"/>
    <w:rsid w:val="00B85642"/>
    <w:rsid w:val="00B92286"/>
    <w:rsid w:val="00BB2947"/>
    <w:rsid w:val="00C01894"/>
    <w:rsid w:val="00C207F7"/>
    <w:rsid w:val="00C209E6"/>
    <w:rsid w:val="00C75DA7"/>
    <w:rsid w:val="00C8739C"/>
    <w:rsid w:val="00CA1B7C"/>
    <w:rsid w:val="00CD68FC"/>
    <w:rsid w:val="00CE3AB5"/>
    <w:rsid w:val="00DF42BB"/>
    <w:rsid w:val="00E165CC"/>
    <w:rsid w:val="00E73A98"/>
    <w:rsid w:val="00ED4496"/>
    <w:rsid w:val="00EF6D3A"/>
    <w:rsid w:val="00F228F2"/>
    <w:rsid w:val="00F26E3C"/>
    <w:rsid w:val="00F36A2E"/>
    <w:rsid w:val="00F64755"/>
    <w:rsid w:val="3FA3597C"/>
    <w:rsid w:val="6F440453"/>
    <w:rsid w:val="7F86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2020-11-02T17:28:00Z</dcterms:created>
  <dc:creator>czj</dc:creator>
  <cp:lastModifiedBy>K</cp:lastModifiedBy>
  <dcterms:modified xsi:type="dcterms:W3CDTF">2021-10-28T11:13:11Z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B847E41FAF7D4720BC13A5D0738D2C80</vt:lpwstr>
  </property>
</Properties>
</file>